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E8" w:rsidRDefault="00E15AE8" w:rsidP="00E15AE8">
      <w:pPr>
        <w:ind w:left="9204"/>
        <w:jc w:val="right"/>
      </w:pPr>
      <w:r>
        <w:rPr>
          <w:b/>
        </w:rPr>
        <w:t xml:space="preserve">                                                              «</w:t>
      </w:r>
      <w:r>
        <w:t>Утверждаю»</w:t>
      </w:r>
    </w:p>
    <w:p w:rsidR="00E15AE8" w:rsidRDefault="00E15AE8" w:rsidP="00E15AE8">
      <w:pPr>
        <w:ind w:left="7788" w:firstLine="708"/>
        <w:jc w:val="right"/>
      </w:pPr>
      <w:r>
        <w:t>Директор МБУК «МКЦ»</w:t>
      </w:r>
    </w:p>
    <w:p w:rsidR="00E15AE8" w:rsidRDefault="00E15AE8" w:rsidP="00E15AE8">
      <w:pPr>
        <w:ind w:left="7788" w:firstLine="708"/>
        <w:jc w:val="right"/>
      </w:pPr>
      <w:r>
        <w:t xml:space="preserve">                                             __________</w:t>
      </w:r>
      <w:proofErr w:type="spellStart"/>
      <w:r>
        <w:t>О.С.Моисеева</w:t>
      </w:r>
      <w:proofErr w:type="spellEnd"/>
    </w:p>
    <w:p w:rsidR="00E15AE8" w:rsidRDefault="00E15AE8" w:rsidP="00E15AE8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Расписание работы клубных формирований</w:t>
      </w:r>
    </w:p>
    <w:p w:rsidR="00E15AE8" w:rsidRDefault="00E15AE8" w:rsidP="00E15AE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бюджетного учреждения культуры «Многофункциональный культурный центр»</w:t>
      </w:r>
    </w:p>
    <w:p w:rsidR="00E15AE8" w:rsidRDefault="00E15AE8" w:rsidP="00E15A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структурное подразделение «Культурно-досуговый центр для детей и подростков» </w:t>
      </w:r>
    </w:p>
    <w:p w:rsidR="00E15AE8" w:rsidRDefault="00F76423" w:rsidP="00E15A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0148B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0148BD">
        <w:rPr>
          <w:sz w:val="26"/>
          <w:szCs w:val="26"/>
        </w:rPr>
        <w:t xml:space="preserve"> 2023г. по </w:t>
      </w:r>
      <w:r>
        <w:rPr>
          <w:sz w:val="26"/>
          <w:szCs w:val="26"/>
        </w:rPr>
        <w:t xml:space="preserve"> май</w:t>
      </w:r>
      <w:r w:rsidR="000148BD">
        <w:rPr>
          <w:sz w:val="26"/>
          <w:szCs w:val="26"/>
        </w:rPr>
        <w:t xml:space="preserve"> 2024 г.</w:t>
      </w:r>
    </w:p>
    <w:tbl>
      <w:tblPr>
        <w:tblW w:w="161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559"/>
        <w:gridCol w:w="1559"/>
        <w:gridCol w:w="1701"/>
        <w:gridCol w:w="1556"/>
        <w:gridCol w:w="1417"/>
        <w:gridCol w:w="1417"/>
        <w:gridCol w:w="1415"/>
      </w:tblGrid>
      <w:tr w:rsidR="00E15AE8" w:rsidRPr="0025079A" w:rsidTr="008403B5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E8" w:rsidRPr="0025079A" w:rsidRDefault="00E15AE8" w:rsidP="00A833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№</w:t>
            </w:r>
          </w:p>
          <w:p w:rsidR="00E15AE8" w:rsidRPr="0025079A" w:rsidRDefault="00E15AE8" w:rsidP="00A833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Среда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Суббота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E8" w:rsidRPr="0025079A" w:rsidRDefault="00E15AE8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Воскресенье</w:t>
            </w:r>
          </w:p>
        </w:tc>
      </w:tr>
      <w:tr w:rsidR="0074253A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9937B7" w:rsidRDefault="0074253A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Танцевальный кружок </w:t>
            </w:r>
            <w:r w:rsidRPr="0074253A">
              <w:rPr>
                <w:b/>
                <w:bCs/>
                <w:sz w:val="20"/>
                <w:szCs w:val="20"/>
              </w:rPr>
              <w:t>«Элегия»</w:t>
            </w:r>
          </w:p>
          <w:p w:rsidR="0074253A" w:rsidRDefault="0074253A" w:rsidP="00A8336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Ясельная группа (3-4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19:00-19:40</w:t>
            </w:r>
          </w:p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74253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19:00-19:40</w:t>
            </w:r>
          </w:p>
          <w:p w:rsidR="0074253A" w:rsidRPr="0025079A" w:rsidRDefault="0074253A" w:rsidP="0074253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25079A" w:rsidRDefault="0074253A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4253A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9937B7" w:rsidRDefault="0074253A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Танцевальный кружок </w:t>
            </w:r>
            <w:r w:rsidRPr="0074253A">
              <w:rPr>
                <w:b/>
                <w:bCs/>
                <w:sz w:val="20"/>
                <w:szCs w:val="20"/>
              </w:rPr>
              <w:t>«Элегия»</w:t>
            </w:r>
          </w:p>
          <w:p w:rsidR="0074253A" w:rsidRDefault="0074253A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Подготовительная группа (5-7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25079A" w:rsidRDefault="0074253A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74253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  <w:p w:rsidR="0074253A" w:rsidRPr="0025079A" w:rsidRDefault="0074253A" w:rsidP="0074253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25079A" w:rsidRDefault="0074253A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74253A" w:rsidP="0074253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12:00-13:00</w:t>
            </w:r>
          </w:p>
          <w:p w:rsidR="0074253A" w:rsidRDefault="0074253A" w:rsidP="0074253A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4253A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9937B7" w:rsidRDefault="0074253A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Танцевальный кружок </w:t>
            </w:r>
            <w:r w:rsidRPr="0074253A">
              <w:rPr>
                <w:b/>
                <w:bCs/>
                <w:sz w:val="20"/>
                <w:szCs w:val="20"/>
              </w:rPr>
              <w:t>«Элегия»</w:t>
            </w:r>
          </w:p>
          <w:p w:rsidR="0074253A" w:rsidRDefault="0074253A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Младшая группа</w:t>
            </w:r>
            <w:r w:rsidR="00F76423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(7-10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Pr="0025079A" w:rsidRDefault="0074253A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0148B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14:30-16:00</w:t>
            </w:r>
          </w:p>
          <w:p w:rsidR="000148BD" w:rsidRPr="0025079A" w:rsidRDefault="000148BD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BD" w:rsidRDefault="000148BD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14:30-16:00</w:t>
            </w:r>
          </w:p>
          <w:p w:rsidR="0074253A" w:rsidRPr="0025079A" w:rsidRDefault="000148BD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53A" w:rsidRDefault="0074253A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BD" w:rsidRDefault="000148BD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14:30-16:00</w:t>
            </w:r>
          </w:p>
          <w:p w:rsidR="0074253A" w:rsidRPr="0025079A" w:rsidRDefault="000148BD" w:rsidP="000148BD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3A" w:rsidRDefault="000148BD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10:30-12:00</w:t>
            </w:r>
          </w:p>
          <w:p w:rsidR="000148BD" w:rsidRDefault="000148BD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A" w:rsidRPr="0025079A" w:rsidRDefault="0074253A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Танцевальный кружок </w:t>
            </w:r>
            <w:r w:rsidRPr="0074253A">
              <w:rPr>
                <w:b/>
                <w:bCs/>
                <w:sz w:val="20"/>
                <w:szCs w:val="20"/>
              </w:rPr>
              <w:t>«Элегия»</w:t>
            </w:r>
          </w:p>
          <w:p w:rsidR="00F76423" w:rsidRDefault="00F76423" w:rsidP="002B6C5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Младшая группа</w:t>
            </w:r>
            <w:r>
              <w:rPr>
                <w:bCs/>
                <w:sz w:val="20"/>
                <w:szCs w:val="20"/>
              </w:rPr>
              <w:t xml:space="preserve"> 1 </w:t>
            </w:r>
            <w:r>
              <w:rPr>
                <w:bCs/>
                <w:sz w:val="20"/>
                <w:szCs w:val="20"/>
              </w:rPr>
              <w:t xml:space="preserve"> (7-10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  <w:p w:rsidR="00F76423" w:rsidRPr="0025079A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  <w:p w:rsidR="00F76423" w:rsidRPr="0025079A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14:30-16:00</w:t>
            </w:r>
          </w:p>
          <w:p w:rsidR="00F76423" w:rsidRPr="0025079A" w:rsidRDefault="00F76423" w:rsidP="002B6C5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2B6C5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10:30-12:00</w:t>
            </w:r>
          </w:p>
          <w:p w:rsidR="00F76423" w:rsidRDefault="00F76423" w:rsidP="002B6C5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Танцевальный кружок </w:t>
            </w:r>
            <w:r w:rsidRPr="0074253A">
              <w:rPr>
                <w:b/>
                <w:bCs/>
                <w:sz w:val="20"/>
                <w:szCs w:val="20"/>
              </w:rPr>
              <w:t>«Элегия»</w:t>
            </w:r>
          </w:p>
          <w:p w:rsidR="00F76423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 (10-13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(ДК «Луч», фойе)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4042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F76423" w:rsidRDefault="00F76423" w:rsidP="00F7642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76423">
              <w:rPr>
                <w:sz w:val="20"/>
                <w:szCs w:val="20"/>
              </w:rPr>
              <w:t>16:00-18:00</w:t>
            </w:r>
          </w:p>
          <w:p w:rsidR="00F76423" w:rsidRDefault="00F76423" w:rsidP="00F7642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76423">
              <w:rPr>
                <w:sz w:val="20"/>
                <w:szCs w:val="20"/>
              </w:rPr>
              <w:t>(ДК «Луч», фойе)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0148B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  <w:p w:rsidR="00F76423" w:rsidRPr="0025079A" w:rsidRDefault="00F76423" w:rsidP="000148BD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Каб.№18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13:00-15:00</w:t>
            </w:r>
          </w:p>
          <w:p w:rsidR="00F76423" w:rsidRDefault="00F76423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Образцовый т</w:t>
            </w:r>
            <w:r w:rsidRPr="0025079A">
              <w:rPr>
                <w:bCs/>
                <w:sz w:val="20"/>
                <w:szCs w:val="20"/>
              </w:rPr>
              <w:t xml:space="preserve">еатральный коллектив </w:t>
            </w:r>
          </w:p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5079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5079A">
              <w:rPr>
                <w:b/>
                <w:bCs/>
                <w:sz w:val="20"/>
                <w:szCs w:val="20"/>
              </w:rPr>
              <w:t>АПельсин</w:t>
            </w:r>
            <w:proofErr w:type="spellEnd"/>
            <w:r w:rsidRPr="0025079A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079A">
              <w:rPr>
                <w:bCs/>
                <w:sz w:val="20"/>
                <w:szCs w:val="20"/>
              </w:rPr>
              <w:t>(13-16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18:00-20.00 Ка</w:t>
            </w:r>
            <w:r w:rsidRPr="007A6567">
              <w:rPr>
                <w:sz w:val="20"/>
                <w:szCs w:val="20"/>
              </w:rPr>
              <w:t>б.№46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4042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18:00-20.00 К</w:t>
            </w:r>
            <w:r w:rsidRPr="007A6567">
              <w:rPr>
                <w:sz w:val="20"/>
                <w:szCs w:val="20"/>
              </w:rPr>
              <w:t>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14:00-16</w:t>
            </w:r>
            <w:r w:rsidRPr="00972902">
              <w:rPr>
                <w:rFonts w:eastAsiaTheme="minorHAnsi"/>
                <w:sz w:val="20"/>
                <w:szCs w:val="20"/>
                <w:lang w:eastAsia="en-US"/>
              </w:rPr>
              <w:t xml:space="preserve">.00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4042E9">
              <w:rPr>
                <w:rFonts w:eastAsiaTheme="minorHAnsi"/>
                <w:sz w:val="20"/>
                <w:szCs w:val="20"/>
                <w:lang w:eastAsia="en-US"/>
              </w:rPr>
              <w:t>аб.№46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Кружок художественного слова </w:t>
            </w:r>
            <w:r w:rsidRPr="009A098E">
              <w:rPr>
                <w:b/>
                <w:bCs/>
                <w:sz w:val="20"/>
                <w:szCs w:val="20"/>
              </w:rPr>
              <w:t>«Воздушный шар»</w:t>
            </w:r>
          </w:p>
          <w:p w:rsidR="00F76423" w:rsidRPr="009A098E" w:rsidRDefault="00F76423" w:rsidP="00A8336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Подготовительная группа (5-6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4042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  <w:r>
              <w:rPr>
                <w:sz w:val="20"/>
                <w:szCs w:val="20"/>
              </w:rPr>
              <w:br/>
              <w:t>Каб.№46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17:00-18:00</w:t>
            </w:r>
            <w:r>
              <w:rPr>
                <w:sz w:val="20"/>
                <w:szCs w:val="20"/>
              </w:rPr>
              <w:br/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Кружок художественного слова </w:t>
            </w:r>
            <w:r w:rsidRPr="009A098E">
              <w:rPr>
                <w:b/>
                <w:bCs/>
                <w:sz w:val="20"/>
                <w:szCs w:val="20"/>
              </w:rPr>
              <w:t>«Воздушный шар»</w:t>
            </w:r>
          </w:p>
          <w:p w:rsidR="00F76423" w:rsidRPr="009A098E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Младшая группа (7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  <w:r>
              <w:rPr>
                <w:sz w:val="20"/>
                <w:szCs w:val="20"/>
              </w:rPr>
              <w:br/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Кружок художественного слова </w:t>
            </w:r>
            <w:r w:rsidRPr="009A098E">
              <w:rPr>
                <w:b/>
                <w:bCs/>
                <w:sz w:val="20"/>
                <w:szCs w:val="20"/>
              </w:rPr>
              <w:t>«Воздушный шар»</w:t>
            </w:r>
          </w:p>
          <w:p w:rsidR="00F76423" w:rsidRPr="009A098E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 (9-12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  <w:r>
              <w:rPr>
                <w:sz w:val="20"/>
                <w:szCs w:val="20"/>
              </w:rPr>
              <w:br/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Кружок художественного слова </w:t>
            </w:r>
            <w:r w:rsidRPr="009A098E">
              <w:rPr>
                <w:b/>
                <w:bCs/>
                <w:sz w:val="20"/>
                <w:szCs w:val="20"/>
              </w:rPr>
              <w:t>«Воздушный шар»</w:t>
            </w:r>
          </w:p>
          <w:p w:rsidR="00F76423" w:rsidRPr="009A098E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 (12-13лет)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16:30-18:00</w:t>
            </w:r>
          </w:p>
          <w:p w:rsidR="00F76423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16:30-18:00</w:t>
            </w:r>
            <w:r>
              <w:rPr>
                <w:sz w:val="20"/>
                <w:szCs w:val="20"/>
              </w:rPr>
              <w:br/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Театральный коллектив </w:t>
            </w:r>
            <w:r w:rsidRPr="000148BD">
              <w:rPr>
                <w:b/>
                <w:bCs/>
                <w:sz w:val="20"/>
                <w:szCs w:val="20"/>
              </w:rPr>
              <w:t>«Третий звонок»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  <w:p w:rsidR="00F76423" w:rsidRPr="0025079A" w:rsidRDefault="00F76423" w:rsidP="008A5F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Каб.№46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18:00-20:00</w:t>
            </w:r>
          </w:p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Кружок  малых театральных форм</w:t>
            </w:r>
          </w:p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b/>
                <w:bCs/>
                <w:sz w:val="20"/>
                <w:szCs w:val="20"/>
              </w:rPr>
              <w:t>«Изюминка»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5079A">
              <w:rPr>
                <w:color w:val="000000" w:themeColor="text1"/>
                <w:sz w:val="20"/>
                <w:szCs w:val="20"/>
              </w:rPr>
              <w:t>10.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25079A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12.00</w:t>
            </w:r>
          </w:p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042E9">
              <w:rPr>
                <w:rFonts w:eastAsiaTheme="minorHAnsi"/>
                <w:sz w:val="20"/>
                <w:szCs w:val="20"/>
                <w:lang w:eastAsia="en-US"/>
              </w:rPr>
              <w:t>каб.№46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5079A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2507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12.00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42E9">
              <w:rPr>
                <w:rFonts w:eastAsiaTheme="minorHAnsi"/>
                <w:sz w:val="20"/>
                <w:szCs w:val="20"/>
                <w:lang w:eastAsia="en-US"/>
              </w:rPr>
              <w:t>каб.№46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 xml:space="preserve">Любительское объединение </w:t>
            </w:r>
            <w:r w:rsidRPr="0025079A">
              <w:rPr>
                <w:b/>
                <w:sz w:val="20"/>
                <w:szCs w:val="20"/>
              </w:rPr>
              <w:t>«</w:t>
            </w:r>
            <w:proofErr w:type="spellStart"/>
            <w:r w:rsidRPr="0025079A">
              <w:rPr>
                <w:b/>
                <w:sz w:val="20"/>
                <w:szCs w:val="20"/>
              </w:rPr>
              <w:t>АПриори</w:t>
            </w:r>
            <w:proofErr w:type="spellEnd"/>
            <w:r w:rsidRPr="0025079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126937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19:00-20:00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42E9">
              <w:rPr>
                <w:rFonts w:eastAsiaTheme="minorHAnsi"/>
                <w:sz w:val="20"/>
                <w:szCs w:val="20"/>
                <w:lang w:eastAsia="en-US"/>
              </w:rPr>
              <w:t>каб.№46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Театральный коллектив </w:t>
            </w:r>
            <w:r w:rsidRPr="008A5FAD">
              <w:rPr>
                <w:b/>
                <w:sz w:val="20"/>
                <w:szCs w:val="20"/>
              </w:rPr>
              <w:t>«</w:t>
            </w:r>
            <w:proofErr w:type="spellStart"/>
            <w:r w:rsidRPr="008A5FAD">
              <w:rPr>
                <w:b/>
                <w:sz w:val="20"/>
                <w:szCs w:val="20"/>
              </w:rPr>
              <w:t>АПрель</w:t>
            </w:r>
            <w:proofErr w:type="spellEnd"/>
            <w:r w:rsidRPr="008A5FA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5079A">
              <w:rPr>
                <w:sz w:val="20"/>
                <w:szCs w:val="20"/>
              </w:rPr>
              <w:t>Кузьмина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Время по согласованию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ГБОУ ООШ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6423" w:rsidRPr="0025079A" w:rsidTr="008403B5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Любительское объединение </w:t>
            </w:r>
            <w:r w:rsidRPr="00412595">
              <w:rPr>
                <w:b/>
                <w:sz w:val="20"/>
                <w:szCs w:val="20"/>
              </w:rPr>
              <w:t>«Сольфеджио»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Ермилина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41259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19:00-20:00</w:t>
            </w:r>
          </w:p>
          <w:p w:rsidR="00F76423" w:rsidRPr="0025079A" w:rsidRDefault="00F76423" w:rsidP="0041259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62E7E">
              <w:rPr>
                <w:sz w:val="20"/>
                <w:szCs w:val="20"/>
              </w:rPr>
              <w:t>Каб.№30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41259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:rsidR="00F76423" w:rsidRDefault="00F76423" w:rsidP="0041259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  <w:p w:rsidR="00F76423" w:rsidRDefault="00F76423" w:rsidP="00162E7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  <w:p w:rsidR="00F76423" w:rsidRDefault="00F76423" w:rsidP="0041259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Каб.№30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977FA" w:rsidRDefault="00F76423" w:rsidP="00412595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19:00-20:00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</w:rPr>
              <w:t>Каб.№30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412595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14:00- 15</w:t>
            </w:r>
            <w:r w:rsidRPr="00412595">
              <w:rPr>
                <w:rFonts w:eastAsiaTheme="minorHAnsi"/>
                <w:sz w:val="20"/>
                <w:szCs w:val="20"/>
                <w:lang w:eastAsia="en-US"/>
              </w:rPr>
              <w:t>:00</w:t>
            </w:r>
          </w:p>
          <w:p w:rsidR="00F76423" w:rsidRPr="00412595" w:rsidRDefault="00F76423" w:rsidP="00412595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16:00-17:00</w:t>
            </w:r>
          </w:p>
          <w:p w:rsidR="00F76423" w:rsidRPr="0025079A" w:rsidRDefault="00F76423" w:rsidP="00412595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2595"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016D5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Вокальный ансамбль </w:t>
            </w:r>
            <w:r w:rsidRPr="0025079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Созвездие</w:t>
            </w:r>
            <w:r w:rsidRPr="0025079A">
              <w:rPr>
                <w:b/>
                <w:sz w:val="20"/>
                <w:szCs w:val="20"/>
              </w:rPr>
              <w:t xml:space="preserve">» </w:t>
            </w:r>
          </w:p>
          <w:p w:rsidR="00F76423" w:rsidRPr="00B941B4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Ермилина Юлия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18:00-19:00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62E7E">
              <w:rPr>
                <w:sz w:val="20"/>
                <w:szCs w:val="20"/>
              </w:rPr>
              <w:t>Каб.№30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A0706" w:rsidRDefault="00F76423" w:rsidP="00F4713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16:30-18:00</w:t>
            </w:r>
          </w:p>
          <w:p w:rsidR="00F76423" w:rsidRPr="0025079A" w:rsidRDefault="00F76423" w:rsidP="00F4713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0706"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304EF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18:00-19:00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62E7E">
              <w:rPr>
                <w:sz w:val="20"/>
                <w:szCs w:val="20"/>
              </w:rPr>
              <w:t>Каб.№30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16:30-18:00</w:t>
            </w:r>
          </w:p>
          <w:p w:rsidR="00F76423" w:rsidRPr="0025079A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16:00-17:00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17:00-19:30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Каб.№30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</w:t>
            </w:r>
            <w:r w:rsidRPr="0025079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Созвездие</w:t>
            </w:r>
            <w:r w:rsidRPr="0025079A">
              <w:rPr>
                <w:b/>
                <w:sz w:val="20"/>
                <w:szCs w:val="20"/>
              </w:rPr>
              <w:t xml:space="preserve">» </w:t>
            </w:r>
          </w:p>
          <w:p w:rsidR="00F76423" w:rsidRPr="00B941B4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Ермилина Юлия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15:00-16: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  <w:p w:rsidR="00F76423" w:rsidRPr="0053446C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17:00-18:00</w:t>
            </w:r>
          </w:p>
          <w:p w:rsidR="00F76423" w:rsidRPr="0025079A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304EF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15:00-16:0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F76423" w:rsidRPr="0053446C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17:00-18:0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F76423" w:rsidRPr="0025079A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9A098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14:00-15:00</w:t>
            </w:r>
          </w:p>
          <w:p w:rsidR="00F76423" w:rsidRPr="0053446C" w:rsidRDefault="00F76423" w:rsidP="009A098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15:00-16:0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F76423" w:rsidRPr="0025079A" w:rsidRDefault="00F76423" w:rsidP="0053446C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кружок для детей </w:t>
            </w:r>
            <w:r w:rsidRPr="0025079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Звёздочки</w:t>
            </w:r>
            <w:r w:rsidRPr="0025079A">
              <w:rPr>
                <w:b/>
                <w:sz w:val="20"/>
                <w:szCs w:val="20"/>
              </w:rPr>
              <w:t xml:space="preserve">» </w:t>
            </w:r>
          </w:p>
          <w:p w:rsidR="00F76423" w:rsidRPr="00B941B4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(3-6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Ермилина Юлия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  <w:p w:rsidR="00F76423" w:rsidRPr="0025079A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19:00-20:0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F76423" w:rsidRPr="0025079A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12:00-13:00</w:t>
            </w:r>
          </w:p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кружок для детей </w:t>
            </w:r>
            <w:r w:rsidRPr="0025079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Звёздочки</w:t>
            </w:r>
            <w:r w:rsidRPr="0025079A">
              <w:rPr>
                <w:b/>
                <w:sz w:val="20"/>
                <w:szCs w:val="20"/>
              </w:rPr>
              <w:t xml:space="preserve">» </w:t>
            </w:r>
          </w:p>
          <w:p w:rsidR="00F76423" w:rsidRPr="00B941B4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(6-8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Ермилина Юлия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18:00-19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  <w:p w:rsidR="00F76423" w:rsidRPr="0025079A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Pr="0053446C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18:00-19:0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F76423" w:rsidRPr="0025079A" w:rsidRDefault="00F76423" w:rsidP="0022024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13:00-14:00</w:t>
            </w:r>
          </w:p>
          <w:p w:rsidR="00F76423" w:rsidRPr="0025079A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3446C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23" w:rsidRPr="0025079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Вокальный ансамбль </w:t>
            </w:r>
            <w:r w:rsidRPr="00450BB7">
              <w:rPr>
                <w:b/>
                <w:sz w:val="20"/>
                <w:szCs w:val="20"/>
              </w:rPr>
              <w:t>«Жигулевские самоцветы»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A24CAC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Ермилина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364E3B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13.00-14:30</w:t>
            </w:r>
          </w:p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13.0</w:t>
            </w: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0-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14:30</w:t>
            </w:r>
          </w:p>
          <w:p w:rsidR="00F76423" w:rsidRPr="0025079A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9A098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13.0</w:t>
            </w: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0-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14:30</w:t>
            </w:r>
          </w:p>
          <w:p w:rsidR="00F76423" w:rsidRDefault="00F76423" w:rsidP="009A098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450BB7">
              <w:rPr>
                <w:rFonts w:eastAsiaTheme="minorHAnsi"/>
                <w:sz w:val="20"/>
                <w:szCs w:val="20"/>
                <w:lang w:eastAsia="en-US"/>
              </w:rPr>
              <w:t>аб.№30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эстетического развития детей дошкольного возраста </w:t>
            </w:r>
            <w:r w:rsidRPr="0040419F">
              <w:rPr>
                <w:b/>
                <w:sz w:val="20"/>
                <w:szCs w:val="20"/>
              </w:rPr>
              <w:t>«Малышок»</w:t>
            </w:r>
          </w:p>
          <w:p w:rsidR="00F76423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Кузуб</w:t>
            </w:r>
            <w:proofErr w:type="spellEnd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 xml:space="preserve"> Олеся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364E3B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10:00-11:30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Каб.№43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эстетического развития детей дошкольного возраста </w:t>
            </w:r>
            <w:r w:rsidRPr="0040419F">
              <w:rPr>
                <w:b/>
                <w:sz w:val="20"/>
                <w:szCs w:val="20"/>
              </w:rPr>
              <w:t>«Малышок»</w:t>
            </w:r>
          </w:p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Кузуб</w:t>
            </w:r>
            <w:proofErr w:type="spellEnd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 xml:space="preserve"> Олеся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364E3B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10:00-11:30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Каб.№43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эстетического развития детей дошкольного возраста </w:t>
            </w:r>
            <w:r w:rsidRPr="0040419F">
              <w:rPr>
                <w:b/>
                <w:sz w:val="20"/>
                <w:szCs w:val="20"/>
              </w:rPr>
              <w:t>«Малышок»</w:t>
            </w:r>
          </w:p>
          <w:p w:rsidR="00F76423" w:rsidRDefault="00F76423" w:rsidP="0040419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Кузуб</w:t>
            </w:r>
            <w:proofErr w:type="spellEnd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 xml:space="preserve"> Олеся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364E3B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17:30-19:00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10:00-11:30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Каб.№43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Каб.№30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Любительское объединение </w:t>
            </w:r>
            <w:r w:rsidRPr="0040419F">
              <w:rPr>
                <w:b/>
                <w:sz w:val="20"/>
                <w:szCs w:val="20"/>
              </w:rPr>
              <w:t>«Родительский клуб»</w:t>
            </w:r>
          </w:p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эстетического развития «Малышок»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450BB7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Кузуб</w:t>
            </w:r>
            <w:proofErr w:type="spellEnd"/>
            <w:r w:rsidRPr="00016D51">
              <w:rPr>
                <w:rFonts w:eastAsiaTheme="minorHAnsi"/>
                <w:sz w:val="20"/>
                <w:szCs w:val="20"/>
                <w:lang w:eastAsia="en-US"/>
              </w:rPr>
              <w:t xml:space="preserve"> Олеся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364E3B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19:00-20:30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19:00-20:30</w:t>
            </w:r>
          </w:p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16D51">
              <w:rPr>
                <w:rFonts w:eastAsiaTheme="minorHAnsi"/>
                <w:sz w:val="20"/>
                <w:szCs w:val="20"/>
                <w:lang w:eastAsia="en-US"/>
              </w:rPr>
              <w:t>аб.№4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11:30-13:00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Каб.№43</w:t>
            </w:r>
          </w:p>
          <w:p w:rsidR="00F76423" w:rsidRDefault="00F76423" w:rsidP="0040419F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декоративно-прикладного искусства </w:t>
            </w:r>
            <w:r w:rsidRPr="0074253A">
              <w:rPr>
                <w:b/>
                <w:sz w:val="20"/>
                <w:szCs w:val="20"/>
              </w:rPr>
              <w:t>«Рыжий кот»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016D51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Кононович Анна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15:00-16:00</w:t>
            </w:r>
          </w:p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4253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15:00-16:00</w:t>
            </w:r>
          </w:p>
          <w:p w:rsidR="00F76423" w:rsidRDefault="00F76423" w:rsidP="0074253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Каб.№48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9937B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рисования и декоративно-прикладного искусства </w:t>
            </w:r>
            <w:r w:rsidRPr="0074253A">
              <w:rPr>
                <w:b/>
                <w:sz w:val="20"/>
                <w:szCs w:val="20"/>
              </w:rPr>
              <w:t>«Радуга жизни»</w:t>
            </w:r>
          </w:p>
          <w:p w:rsidR="00F76423" w:rsidRPr="0074253A" w:rsidRDefault="00F76423" w:rsidP="009937B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4253A">
              <w:rPr>
                <w:sz w:val="20"/>
                <w:szCs w:val="20"/>
              </w:rPr>
              <w:t>Младшая группа</w:t>
            </w:r>
            <w:r>
              <w:rPr>
                <w:sz w:val="20"/>
                <w:szCs w:val="20"/>
              </w:rPr>
              <w:t xml:space="preserve"> (6-7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016D51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Меркулова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11:30-12:30</w:t>
            </w:r>
          </w:p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рисования и декоративно-прикладного искусства </w:t>
            </w:r>
            <w:r w:rsidRPr="0074253A">
              <w:rPr>
                <w:b/>
                <w:sz w:val="20"/>
                <w:szCs w:val="20"/>
              </w:rPr>
              <w:t>«Радуга жизни»</w:t>
            </w:r>
          </w:p>
          <w:p w:rsidR="00F76423" w:rsidRPr="0074253A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4253A">
              <w:rPr>
                <w:sz w:val="20"/>
                <w:szCs w:val="20"/>
              </w:rPr>
              <w:t>Старшая группа</w:t>
            </w:r>
            <w:r>
              <w:rPr>
                <w:sz w:val="20"/>
                <w:szCs w:val="20"/>
              </w:rPr>
              <w:t xml:space="preserve"> (8-10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016D51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Меркулова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12:30-13:30</w:t>
            </w:r>
          </w:p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Каб.48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Любительский клуб </w:t>
            </w:r>
            <w:r w:rsidRPr="000148BD">
              <w:rPr>
                <w:b/>
                <w:sz w:val="20"/>
                <w:szCs w:val="20"/>
              </w:rPr>
              <w:lastRenderedPageBreak/>
              <w:t>«Знатоки»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Кононович Анна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Время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согласованию</w:t>
            </w:r>
          </w:p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ГБОУ ООШ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6423" w:rsidRPr="0025079A" w:rsidTr="008403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Pr="009937B7" w:rsidRDefault="00F76423" w:rsidP="00A8336E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Патриотический клуб </w:t>
            </w:r>
            <w:r w:rsidRPr="000148BD">
              <w:rPr>
                <w:b/>
                <w:sz w:val="20"/>
                <w:szCs w:val="20"/>
              </w:rPr>
              <w:t>«Россия – это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781DE9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Пешкова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Рамиля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09065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Время по согласованию</w:t>
            </w:r>
          </w:p>
          <w:p w:rsidR="00F76423" w:rsidRPr="009937B7" w:rsidRDefault="00F76423" w:rsidP="009937B7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ГБОУ ООШ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423" w:rsidRDefault="00F76423" w:rsidP="00A8336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3" w:rsidRPr="0025079A" w:rsidRDefault="00F76423" w:rsidP="00A8336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15AE8" w:rsidRPr="0025079A" w:rsidRDefault="00D45C92" w:rsidP="00CF6636">
      <w:pPr>
        <w:rPr>
          <w:sz w:val="22"/>
          <w:szCs w:val="22"/>
        </w:rPr>
      </w:pPr>
      <w:r>
        <w:rPr>
          <w:sz w:val="22"/>
          <w:szCs w:val="22"/>
        </w:rPr>
        <w:t xml:space="preserve">Художественный руководитель                                        </w:t>
      </w:r>
      <w:proofErr w:type="spellStart"/>
      <w:r>
        <w:rPr>
          <w:sz w:val="22"/>
          <w:szCs w:val="22"/>
        </w:rPr>
        <w:t>Р.Е.</w:t>
      </w:r>
      <w:r w:rsidR="0074253A">
        <w:rPr>
          <w:sz w:val="22"/>
          <w:szCs w:val="22"/>
        </w:rPr>
        <w:t>Пешкова</w:t>
      </w:r>
      <w:proofErr w:type="spellEnd"/>
    </w:p>
    <w:p w:rsidR="002E7E8C" w:rsidRPr="00E15AE8" w:rsidRDefault="002E7E8C" w:rsidP="00E15AE8"/>
    <w:sectPr w:rsidR="002E7E8C" w:rsidRPr="00E15AE8" w:rsidSect="00404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C02"/>
    <w:multiLevelType w:val="hybridMultilevel"/>
    <w:tmpl w:val="DF148BC0"/>
    <w:lvl w:ilvl="0" w:tplc="A700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1"/>
    <w:rsid w:val="00002386"/>
    <w:rsid w:val="000148BD"/>
    <w:rsid w:val="00016D51"/>
    <w:rsid w:val="00021E52"/>
    <w:rsid w:val="00041208"/>
    <w:rsid w:val="00052B38"/>
    <w:rsid w:val="000677CE"/>
    <w:rsid w:val="000A5C24"/>
    <w:rsid w:val="000D04A7"/>
    <w:rsid w:val="000E1353"/>
    <w:rsid w:val="000F1FA8"/>
    <w:rsid w:val="000F36AB"/>
    <w:rsid w:val="001050A4"/>
    <w:rsid w:val="00107A7A"/>
    <w:rsid w:val="00112B1A"/>
    <w:rsid w:val="00133AFC"/>
    <w:rsid w:val="001416C4"/>
    <w:rsid w:val="00143564"/>
    <w:rsid w:val="00162E7E"/>
    <w:rsid w:val="0017540A"/>
    <w:rsid w:val="00175BEF"/>
    <w:rsid w:val="00187D32"/>
    <w:rsid w:val="001B3841"/>
    <w:rsid w:val="001D2CBF"/>
    <w:rsid w:val="00200F38"/>
    <w:rsid w:val="00220249"/>
    <w:rsid w:val="00223C6C"/>
    <w:rsid w:val="0023571C"/>
    <w:rsid w:val="0025079A"/>
    <w:rsid w:val="0027182B"/>
    <w:rsid w:val="00274CA6"/>
    <w:rsid w:val="002A2E61"/>
    <w:rsid w:val="002A70FF"/>
    <w:rsid w:val="002E2C73"/>
    <w:rsid w:val="002E369C"/>
    <w:rsid w:val="002E7E8C"/>
    <w:rsid w:val="00304EF9"/>
    <w:rsid w:val="003051E3"/>
    <w:rsid w:val="0032065C"/>
    <w:rsid w:val="00333484"/>
    <w:rsid w:val="0033415B"/>
    <w:rsid w:val="00335236"/>
    <w:rsid w:val="00351018"/>
    <w:rsid w:val="00362777"/>
    <w:rsid w:val="003B0F37"/>
    <w:rsid w:val="003B7FE9"/>
    <w:rsid w:val="003C5E71"/>
    <w:rsid w:val="003F175A"/>
    <w:rsid w:val="003F4807"/>
    <w:rsid w:val="0040419F"/>
    <w:rsid w:val="004042E9"/>
    <w:rsid w:val="00412595"/>
    <w:rsid w:val="00423290"/>
    <w:rsid w:val="00483246"/>
    <w:rsid w:val="004C2592"/>
    <w:rsid w:val="004F772F"/>
    <w:rsid w:val="0053446C"/>
    <w:rsid w:val="00562CEC"/>
    <w:rsid w:val="0057348B"/>
    <w:rsid w:val="005741CE"/>
    <w:rsid w:val="0060769C"/>
    <w:rsid w:val="00634FB9"/>
    <w:rsid w:val="00663864"/>
    <w:rsid w:val="00673E4B"/>
    <w:rsid w:val="00676373"/>
    <w:rsid w:val="00677969"/>
    <w:rsid w:val="006802F6"/>
    <w:rsid w:val="006D5068"/>
    <w:rsid w:val="006F6D53"/>
    <w:rsid w:val="0071287C"/>
    <w:rsid w:val="0074253A"/>
    <w:rsid w:val="00756535"/>
    <w:rsid w:val="007626B0"/>
    <w:rsid w:val="00767F78"/>
    <w:rsid w:val="007A6567"/>
    <w:rsid w:val="007B0A7B"/>
    <w:rsid w:val="007B0C6C"/>
    <w:rsid w:val="007C01B7"/>
    <w:rsid w:val="007F02FD"/>
    <w:rsid w:val="008403B5"/>
    <w:rsid w:val="00881D2C"/>
    <w:rsid w:val="008A5FAD"/>
    <w:rsid w:val="008A6856"/>
    <w:rsid w:val="008D458E"/>
    <w:rsid w:val="008E6D5B"/>
    <w:rsid w:val="008F2676"/>
    <w:rsid w:val="0090673A"/>
    <w:rsid w:val="00906B54"/>
    <w:rsid w:val="00940041"/>
    <w:rsid w:val="00976F2F"/>
    <w:rsid w:val="00991343"/>
    <w:rsid w:val="009937B7"/>
    <w:rsid w:val="009A0706"/>
    <w:rsid w:val="009A098E"/>
    <w:rsid w:val="009A4D5F"/>
    <w:rsid w:val="009B3730"/>
    <w:rsid w:val="009C2FC9"/>
    <w:rsid w:val="00A17F33"/>
    <w:rsid w:val="00A35BD8"/>
    <w:rsid w:val="00A83D6A"/>
    <w:rsid w:val="00B238BA"/>
    <w:rsid w:val="00B444C0"/>
    <w:rsid w:val="00B941B4"/>
    <w:rsid w:val="00B960F9"/>
    <w:rsid w:val="00BA5B28"/>
    <w:rsid w:val="00BB2F33"/>
    <w:rsid w:val="00BC6B82"/>
    <w:rsid w:val="00BE3E75"/>
    <w:rsid w:val="00C20302"/>
    <w:rsid w:val="00C45B02"/>
    <w:rsid w:val="00C826FE"/>
    <w:rsid w:val="00CA4D3E"/>
    <w:rsid w:val="00CC5D0D"/>
    <w:rsid w:val="00CF6636"/>
    <w:rsid w:val="00D45C92"/>
    <w:rsid w:val="00D84EAD"/>
    <w:rsid w:val="00D97AD1"/>
    <w:rsid w:val="00DA0E92"/>
    <w:rsid w:val="00DA25E6"/>
    <w:rsid w:val="00DC748B"/>
    <w:rsid w:val="00E15AE8"/>
    <w:rsid w:val="00ED3E7E"/>
    <w:rsid w:val="00EF3252"/>
    <w:rsid w:val="00F20EC2"/>
    <w:rsid w:val="00F33720"/>
    <w:rsid w:val="00F4713F"/>
    <w:rsid w:val="00F545EB"/>
    <w:rsid w:val="00F6358C"/>
    <w:rsid w:val="00F76423"/>
    <w:rsid w:val="00F816CC"/>
    <w:rsid w:val="00F8296A"/>
    <w:rsid w:val="00F845EB"/>
    <w:rsid w:val="00F874D7"/>
    <w:rsid w:val="00F97732"/>
    <w:rsid w:val="00FA2AC2"/>
    <w:rsid w:val="00FA612B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2022-09-06T06:36:00Z</cp:lastPrinted>
  <dcterms:created xsi:type="dcterms:W3CDTF">2023-11-15T12:03:00Z</dcterms:created>
  <dcterms:modified xsi:type="dcterms:W3CDTF">2023-11-15T12:03:00Z</dcterms:modified>
</cp:coreProperties>
</file>